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80" w:firstLineChars="1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蒙古电子补充基本信息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婚姻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职业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住址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手机号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紧急联系人姓名电话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蒙古住址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蒙古联系电话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预计到达日期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预计离开日期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342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8-26T09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